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C6" w:rsidRDefault="009941C6" w:rsidP="009941C6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41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«День открытых дверей»</w:t>
      </w:r>
    </w:p>
    <w:p w:rsidR="009941C6" w:rsidRPr="009941C6" w:rsidRDefault="009941C6" w:rsidP="009941C6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476F" w:rsidRPr="00E714C7" w:rsidRDefault="00867E4A" w:rsidP="009941C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формирование культуры безопасного поведения у ребят, начиная с дошкольного возраста, направлены огромные усилия. Ведь только комплексным подходом  можно добиться формирования и развития у детей сознательного и ответственного отношения к личной безопасности и</w:t>
      </w:r>
      <w:r w:rsidR="009941C6" w:rsidRPr="00E7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окружающих. </w:t>
      </w:r>
      <w:proofErr w:type="gramStart"/>
      <w:r w:rsidR="009941C6"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</w:t>
      </w:r>
      <w:r w:rsidR="00E714C7"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немалова</w:t>
      </w:r>
      <w:r w:rsidR="00E714C7"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жных пунктов данной работы являю</w:t>
      </w:r>
      <w:r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E714C7"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проведение открытых уроков в образовательных учреждениях, выступления руководителей подразделений на общешкольных родительских собраниях, основной задачей которых является довести до родителей и педагогов образовательных учреждений информацию о том, как важно научить детей мерам пожарной безопасности, правилам поведения при пожаре, а также </w:t>
      </w:r>
      <w:r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«Дней открытых</w:t>
      </w:r>
      <w:r w:rsidR="00B27DD8"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дверей» в подразделениях государственного казенного учреждения Республики Татарстан</w:t>
      </w:r>
      <w:r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«Пожарная охрана</w:t>
      </w:r>
      <w:proofErr w:type="gramEnd"/>
      <w:r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 Татарстан» с показом пожарной техники, пожарно-технического вооружения и их возможностей, показательных выступлений пожарных расчетов по проведе</w:t>
      </w:r>
      <w:r w:rsidR="00E714C7"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нию развертывания сил и средств, </w:t>
      </w:r>
    </w:p>
    <w:p w:rsidR="00B27DD8" w:rsidRDefault="00B27DD8" w:rsidP="009941C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в</w:t>
      </w:r>
      <w:r w:rsidR="009D0687"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отдельном посту</w:t>
      </w:r>
      <w:r w:rsidRPr="00E71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охране села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Кутлу-Букаш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Чистопольского отряда </w:t>
      </w:r>
      <w:r w:rsidR="00994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противопожарной службы Республики Татарстан </w:t>
      </w:r>
      <w:r w:rsidR="009D0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проведен</w:t>
      </w:r>
      <w:r w:rsidR="009D0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«День открытых дверей» </w:t>
      </w:r>
      <w:r w:rsidR="00782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</w:t>
      </w:r>
      <w:proofErr w:type="spellStart"/>
      <w:r w:rsidR="00782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Кутлу-Букашской</w:t>
      </w:r>
      <w:proofErr w:type="spellEnd"/>
      <w:r w:rsidR="00782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общеобразовательной школы Рыбно-Слободского муниципального района Республики Татарстан. Работники отдельного поста</w:t>
      </w:r>
      <w:r w:rsidR="00782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и наглядно показали</w:t>
      </w:r>
      <w:r w:rsidR="007827F7" w:rsidRPr="00B27DD8">
        <w:rPr>
          <w:rFonts w:ascii="Times New Roman" w:eastAsia="Times New Roman" w:hAnsi="Times New Roman" w:cs="Times New Roman"/>
          <w:sz w:val="28"/>
          <w:szCs w:val="28"/>
        </w:rPr>
        <w:t>, как правильно обращаться с огнетушителем, проде</w:t>
      </w:r>
      <w:r w:rsidR="004B1547">
        <w:rPr>
          <w:rFonts w:ascii="Times New Roman" w:eastAsia="Times New Roman" w:hAnsi="Times New Roman" w:cs="Times New Roman"/>
          <w:sz w:val="28"/>
          <w:szCs w:val="28"/>
        </w:rPr>
        <w:t>монстрировали ребятам, как они на</w:t>
      </w:r>
      <w:r w:rsidR="007827F7" w:rsidRPr="00B27DD8">
        <w:rPr>
          <w:rFonts w:ascii="Times New Roman" w:eastAsia="Times New Roman" w:hAnsi="Times New Roman" w:cs="Times New Roman"/>
          <w:sz w:val="28"/>
          <w:szCs w:val="28"/>
        </w:rPr>
        <w:t>девают боевую одежду, какие  средства пожаротушения используются для ликвидации огня, с помощью каких инструментов проводят аварийно-спасательные работы</w:t>
      </w:r>
      <w:r w:rsidR="007827F7">
        <w:rPr>
          <w:rFonts w:ascii="Times New Roman" w:hAnsi="Times New Roman" w:cs="Times New Roman"/>
          <w:sz w:val="28"/>
          <w:szCs w:val="28"/>
        </w:rPr>
        <w:t>.</w:t>
      </w:r>
      <w:r w:rsidR="007827F7" w:rsidRPr="00B27DD8">
        <w:rPr>
          <w:rFonts w:ascii="Times New Roman" w:eastAsia="Times New Roman" w:hAnsi="Times New Roman" w:cs="Times New Roman"/>
          <w:sz w:val="28"/>
          <w:szCs w:val="28"/>
        </w:rPr>
        <w:t xml:space="preserve"> Ребята вблизи рассмотрели пожарные автомобили</w:t>
      </w:r>
      <w:r w:rsidR="0005726B">
        <w:rPr>
          <w:rFonts w:ascii="Times New Roman" w:hAnsi="Times New Roman" w:cs="Times New Roman"/>
          <w:sz w:val="28"/>
          <w:szCs w:val="28"/>
        </w:rPr>
        <w:t>,</w:t>
      </w:r>
      <w:r w:rsidR="0005726B" w:rsidRPr="0005726B">
        <w:rPr>
          <w:rFonts w:ascii="Times New Roman" w:hAnsi="Times New Roman" w:cs="Times New Roman"/>
          <w:sz w:val="28"/>
          <w:szCs w:val="28"/>
        </w:rPr>
        <w:t xml:space="preserve"> все желающие смогли посидеть в кабине пожарной м</w:t>
      </w:r>
      <w:r w:rsidR="0005726B">
        <w:rPr>
          <w:rFonts w:ascii="Times New Roman" w:hAnsi="Times New Roman" w:cs="Times New Roman"/>
          <w:sz w:val="28"/>
          <w:szCs w:val="28"/>
        </w:rPr>
        <w:t>ашины и</w:t>
      </w:r>
      <w:r w:rsidR="0005726B" w:rsidRPr="0005726B">
        <w:rPr>
          <w:rFonts w:ascii="Times New Roman" w:hAnsi="Times New Roman" w:cs="Times New Roman"/>
          <w:sz w:val="28"/>
          <w:szCs w:val="28"/>
        </w:rPr>
        <w:t xml:space="preserve"> сделать фотографии на память.</w:t>
      </w:r>
    </w:p>
    <w:p w:rsidR="00F545B6" w:rsidRDefault="00F14B09" w:rsidP="009941C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мероприятие</w:t>
      </w:r>
      <w:r w:rsidR="00E714C7">
        <w:rPr>
          <w:rFonts w:ascii="Times New Roman" w:hAnsi="Times New Roman" w:cs="Times New Roman"/>
          <w:sz w:val="28"/>
          <w:szCs w:val="28"/>
        </w:rPr>
        <w:t xml:space="preserve"> провели и в</w:t>
      </w:r>
      <w:r w:rsidR="0005726B">
        <w:rPr>
          <w:rFonts w:ascii="Times New Roman" w:hAnsi="Times New Roman" w:cs="Times New Roman"/>
          <w:sz w:val="28"/>
          <w:szCs w:val="28"/>
        </w:rPr>
        <w:t xml:space="preserve"> отдельном посту по охране села Верхний Тимерлек Чистопольского отряда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противопожарной службы Республики Татарстан </w:t>
      </w:r>
      <w:r w:rsidR="0005726B">
        <w:rPr>
          <w:rFonts w:ascii="Times New Roman" w:hAnsi="Times New Roman" w:cs="Times New Roman"/>
          <w:sz w:val="28"/>
          <w:szCs w:val="28"/>
        </w:rPr>
        <w:t xml:space="preserve">для учеников 8 класса </w:t>
      </w:r>
      <w:proofErr w:type="spellStart"/>
      <w:r w:rsidR="009B4FA7">
        <w:rPr>
          <w:rFonts w:ascii="Times New Roman" w:hAnsi="Times New Roman" w:cs="Times New Roman"/>
          <w:sz w:val="28"/>
          <w:szCs w:val="28"/>
        </w:rPr>
        <w:t>Верхне-Тимерлекской</w:t>
      </w:r>
      <w:proofErr w:type="spellEnd"/>
      <w:r w:rsidR="009B4FA7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Рыбно-Слободского муниципального района Республики Татарстан. </w:t>
      </w:r>
    </w:p>
    <w:p w:rsidR="00F545B6" w:rsidRDefault="00F545B6" w:rsidP="009941C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726B" w:rsidRPr="00F545B6" w:rsidRDefault="00F545B6" w:rsidP="009941C6">
      <w:pPr>
        <w:tabs>
          <w:tab w:val="left" w:pos="1320"/>
        </w:tabs>
        <w:ind w:left="-851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47530" cy="3075569"/>
            <wp:effectExtent l="19050" t="0" r="0" b="0"/>
            <wp:docPr id="12" name="Рисунок 6" descr="IMG-2017111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3-WA0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157" cy="308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102247" cy="3076575"/>
            <wp:effectExtent l="19050" t="0" r="0" b="0"/>
            <wp:docPr id="15" name="Рисунок 12" descr="IMG-201711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3-WA00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247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5B6" w:rsidRDefault="00F545B6" w:rsidP="009941C6">
      <w:pPr>
        <w:ind w:left="-851"/>
        <w:rPr>
          <w:rFonts w:ascii="Times New Roman" w:hAnsi="Times New Roman" w:cs="Times New Roman"/>
        </w:rPr>
      </w:pPr>
    </w:p>
    <w:p w:rsidR="00F545B6" w:rsidRDefault="00F545B6" w:rsidP="009941C6">
      <w:pPr>
        <w:ind w:left="-851"/>
        <w:rPr>
          <w:rFonts w:ascii="Times New Roman" w:hAnsi="Times New Roman" w:cs="Times New Roman"/>
        </w:rPr>
      </w:pPr>
    </w:p>
    <w:p w:rsidR="00F545B6" w:rsidRDefault="00F545B6" w:rsidP="009941C6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3432" cy="2352675"/>
            <wp:effectExtent l="19050" t="0" r="5068" b="0"/>
            <wp:docPr id="8" name="Рисунок 7" descr="DSCN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187" cy="235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143250" cy="2357354"/>
            <wp:effectExtent l="19050" t="0" r="0" b="0"/>
            <wp:docPr id="9" name="Рисунок 8" descr="DSCN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DD8" w:rsidRPr="00F545B6" w:rsidRDefault="00F545B6" w:rsidP="00F545B6">
      <w:pPr>
        <w:ind w:left="-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37526" cy="4752975"/>
            <wp:effectExtent l="19050" t="0" r="6124" b="0"/>
            <wp:docPr id="10" name="Рисунок 9" descr="DSCN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888" cy="475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DD8" w:rsidRPr="00F545B6" w:rsidSect="009941C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7E4A"/>
    <w:rsid w:val="0005726B"/>
    <w:rsid w:val="00175F22"/>
    <w:rsid w:val="003767C9"/>
    <w:rsid w:val="003C476F"/>
    <w:rsid w:val="00426647"/>
    <w:rsid w:val="004B1547"/>
    <w:rsid w:val="00560AA1"/>
    <w:rsid w:val="00595129"/>
    <w:rsid w:val="007827F7"/>
    <w:rsid w:val="0080140A"/>
    <w:rsid w:val="00867E4A"/>
    <w:rsid w:val="009941C6"/>
    <w:rsid w:val="009B4FA7"/>
    <w:rsid w:val="009D0687"/>
    <w:rsid w:val="00AA627C"/>
    <w:rsid w:val="00B27DD8"/>
    <w:rsid w:val="00E714C7"/>
    <w:rsid w:val="00F14B09"/>
    <w:rsid w:val="00F5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7D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</dc:creator>
  <cp:lastModifiedBy>x</cp:lastModifiedBy>
  <cp:revision>6</cp:revision>
  <cp:lastPrinted>2017-11-16T12:11:00Z</cp:lastPrinted>
  <dcterms:created xsi:type="dcterms:W3CDTF">2017-11-16T12:12:00Z</dcterms:created>
  <dcterms:modified xsi:type="dcterms:W3CDTF">2017-11-16T13:03:00Z</dcterms:modified>
</cp:coreProperties>
</file>